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A46DD">
      <w:pPr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</w:p>
    <w:p w14:paraId="0761063C">
      <w:pPr>
        <w:spacing w:line="6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6B477321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租赁意向函</w:t>
      </w:r>
    </w:p>
    <w:p w14:paraId="3EA585E6">
      <w:pPr>
        <w:spacing w:line="560" w:lineRule="exact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（参考格式）</w:t>
      </w:r>
    </w:p>
    <w:p w14:paraId="00F81AC2">
      <w:pPr>
        <w:rPr>
          <w:rFonts w:ascii="Times New Roman" w:hAnsi="Times New Roman" w:eastAsia="仿宋_GB2312" w:cs="仿宋_GB2312"/>
          <w:sz w:val="32"/>
          <w:szCs w:val="32"/>
        </w:rPr>
      </w:pPr>
    </w:p>
    <w:p w14:paraId="47DA75A2"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皖江金融租赁股份有限公司：</w:t>
      </w:r>
    </w:p>
    <w:p w14:paraId="5A959F25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我司因经营发展需要，意向承租贵司位于皖江财富广场A3座5楼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简/精装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办公用房约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㎡，意向租金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元/㎡/月</w:t>
      </w:r>
      <w:r>
        <w:rPr>
          <w:rFonts w:hint="eastAsia" w:ascii="Times New Roman" w:hAnsi="Times New Roman" w:eastAsia="黑体" w:cs="黑体"/>
          <w:sz w:val="28"/>
          <w:szCs w:val="28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租期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年。请贵司配合推进租赁流程，以便尽快完成承租事宜。</w:t>
      </w:r>
    </w:p>
    <w:p w14:paraId="348615D6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381EEAA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E8DCB1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DE6E030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 XXXX公司</w:t>
      </w:r>
    </w:p>
    <w:p w14:paraId="3A296710">
      <w:pPr>
        <w:spacing w:line="560" w:lineRule="exact"/>
        <w:ind w:firstLine="6080" w:firstLineChars="1900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 月  日    </w:t>
      </w:r>
    </w:p>
    <w:p w14:paraId="2FD3AE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0">
      <wne:acd wne:acdName="acd0"/>
    </wne:keymap>
    <wne:keymap wne:kcmPrimary="064D">
      <wne:acd wne:acdName="acd1"/>
    </wne:keymap>
  </wne:keymaps>
  <wne:acds>
    <wne:acd wne:argValue="QQBsAHQAKwBDAHQAcgBsACsAUAA=" wne:acdName="acd0" wne:fciBasedOn="InsertAnnotation"/>
    <wne:acd wne:argValue="QQBsAHQAKwBDAHQAcgBsACsATQA=" wne:acdName="acd1" wne:fciBasedOn="InsertInkAnnotations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zFlZGJiNmY3MTcyMDI5MDE1MDMyOGJhZmZmMzcifQ=="/>
  </w:docVars>
  <w:rsids>
    <w:rsidRoot w:val="00000000"/>
    <w:rsid w:val="1A245B75"/>
    <w:rsid w:val="6B9E36B7"/>
    <w:rsid w:val="7CA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2024-08-21T11:09:00Z</dcterms:created>
  <dc:creator>admin</dc:creator>
  <cp:lastModifiedBy>殷成茗</cp:lastModifiedBy>
  <dcterms:modified xsi:type="dcterms:W3CDTF">2024-10-15T07:33:59Z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F38F01152E744772B2C9D7A771CA7418_12</vt:lpwstr>
  </property>
</Properties>
</file>